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9AB" w:rsidP="4F91446E" w:rsidRDefault="0D2E443E" w14:paraId="209388D1" w14:textId="0A59E8CB">
      <w:pPr>
        <w:rPr>
          <w:rFonts w:ascii="Aptos" w:hAnsi="Aptos" w:eastAsia="Aptos" w:cs="Aptos"/>
          <w:color w:val="000000" w:themeColor="text1"/>
        </w:rPr>
      </w:pPr>
      <w:r w:rsidRPr="4F91446E">
        <w:rPr>
          <w:rFonts w:ascii="Aptos" w:hAnsi="Aptos" w:eastAsia="Aptos" w:cs="Aptos"/>
          <w:color w:val="000000" w:themeColor="text1"/>
        </w:rPr>
        <w:t>[Concepttekst nieuwsbericht voor uw werknemers}</w:t>
      </w:r>
    </w:p>
    <w:p w:rsidR="004A49AB" w:rsidP="4F91446E" w:rsidRDefault="0D2E443E" w14:paraId="34B89492" w14:textId="382D2DBE">
      <w:pPr>
        <w:rPr>
          <w:rFonts w:ascii="Aptos" w:hAnsi="Aptos" w:eastAsia="Aptos" w:cs="Aptos"/>
          <w:color w:val="000000" w:themeColor="text1"/>
        </w:rPr>
      </w:pPr>
      <w:r w:rsidRPr="1A252D55" w:rsidR="0D2E443E">
        <w:rPr>
          <w:rFonts w:ascii="Aptos" w:hAnsi="Aptos" w:eastAsia="Aptos" w:cs="Aptos"/>
          <w:color w:val="000000" w:themeColor="text1" w:themeTint="FF" w:themeShade="FF"/>
        </w:rPr>
        <w:t>[</w:t>
      </w:r>
      <w:r w:rsidRPr="1A252D55" w:rsidR="0D2E443E">
        <w:rPr>
          <w:rFonts w:ascii="Aptos" w:hAnsi="Aptos" w:eastAsia="Aptos" w:cs="Aptos"/>
          <w:color w:val="000000" w:themeColor="text1" w:themeTint="FF" w:themeShade="FF"/>
        </w:rPr>
        <w:t>kop</w:t>
      </w:r>
      <w:r w:rsidRPr="1A252D55" w:rsidR="0D2E443E">
        <w:rPr>
          <w:rFonts w:ascii="Aptos" w:hAnsi="Aptos" w:eastAsia="Aptos" w:cs="Aptos"/>
          <w:color w:val="000000" w:themeColor="text1" w:themeTint="FF" w:themeShade="FF"/>
        </w:rPr>
        <w:t>]</w:t>
      </w:r>
      <w:r>
        <w:br/>
      </w:r>
      <w:r w:rsidRPr="1A252D55" w:rsidR="0D2E443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Jouw pensioen verandert per 1 januari 2027: dit moet je weten</w:t>
      </w:r>
    </w:p>
    <w:p w:rsidR="004A49AB" w:rsidP="4F91446E" w:rsidRDefault="0D2E443E" w14:paraId="604DEF1C" w14:textId="3CA95461">
      <w:pPr>
        <w:rPr>
          <w:rFonts w:ascii="Aptos" w:hAnsi="Aptos" w:eastAsia="Aptos" w:cs="Aptos"/>
          <w:color w:val="000000" w:themeColor="text1"/>
        </w:rPr>
      </w:pPr>
      <w:r w:rsidRPr="1A252D55" w:rsidR="0D2E443E">
        <w:rPr>
          <w:rFonts w:ascii="Aptos" w:hAnsi="Aptos" w:eastAsia="Aptos" w:cs="Aptos"/>
          <w:color w:val="000000" w:themeColor="text1" w:themeTint="FF" w:themeShade="FF"/>
        </w:rPr>
        <w:t>[</w:t>
      </w:r>
      <w:r w:rsidRPr="1A252D55" w:rsidR="0D2E443E">
        <w:rPr>
          <w:rFonts w:ascii="Aptos" w:hAnsi="Aptos" w:eastAsia="Aptos" w:cs="Aptos"/>
          <w:color w:val="000000" w:themeColor="text1" w:themeTint="FF" w:themeShade="FF"/>
        </w:rPr>
        <w:t>intro</w:t>
      </w:r>
      <w:r w:rsidRPr="1A252D55" w:rsidR="0D2E443E">
        <w:rPr>
          <w:rFonts w:ascii="Aptos" w:hAnsi="Aptos" w:eastAsia="Aptos" w:cs="Aptos"/>
          <w:color w:val="000000" w:themeColor="text1" w:themeTint="FF" w:themeShade="FF"/>
        </w:rPr>
        <w:t>]</w:t>
      </w:r>
      <w:r>
        <w:br/>
      </w:r>
      <w:r w:rsidRPr="1A252D55" w:rsidR="0D2E443E">
        <w:rPr>
          <w:rFonts w:ascii="Aptos" w:hAnsi="Aptos" w:eastAsia="Aptos" w:cs="Aptos"/>
          <w:color w:val="000000" w:themeColor="text1" w:themeTint="FF" w:themeShade="FF"/>
        </w:rPr>
        <w:t>Omdat je bij [naam werkgever] in dienst bent, bouw je pensioen op bij PNO Media. Jouw pensioen gaat per 1 januari 2027 veranderen: PNO Media stapt dan over naar de regels van het nieuwe pensioenstelsel. Wat betekent dit</w:t>
      </w:r>
      <w:r w:rsidRPr="1A252D55" w:rsidR="4DE625C1">
        <w:rPr>
          <w:rFonts w:ascii="Aptos" w:hAnsi="Aptos" w:eastAsia="Aptos" w:cs="Aptos"/>
          <w:color w:val="000000" w:themeColor="text1" w:themeTint="FF" w:themeShade="FF"/>
        </w:rPr>
        <w:t xml:space="preserve"> voor jou?</w:t>
      </w:r>
    </w:p>
    <w:p w:rsidR="0D2E443E" w:rsidP="0346F6FC" w:rsidRDefault="0D2E443E" w14:paraId="04D3AC8D" w14:textId="08123D30">
      <w:pPr>
        <w:rPr>
          <w:rFonts w:ascii="Aptos" w:hAnsi="Aptos" w:eastAsia="Aptos" w:cs="Aptos"/>
          <w:color w:val="000000" w:themeColor="text1" w:themeTint="FF" w:themeShade="FF"/>
        </w:rPr>
      </w:pPr>
      <w:r w:rsidRPr="0346F6FC" w:rsidR="0D2E443E">
        <w:rPr>
          <w:rFonts w:ascii="Aptos" w:hAnsi="Aptos" w:eastAsia="Aptos" w:cs="Aptos"/>
          <w:color w:val="000000" w:themeColor="text1" w:themeTint="FF" w:themeShade="FF"/>
        </w:rPr>
        <w:t>Wat verandert er?</w:t>
      </w:r>
      <w:r>
        <w:br/>
      </w:r>
      <w:r w:rsidRPr="0346F6FC" w:rsidR="0D2E443E">
        <w:rPr>
          <w:rFonts w:ascii="Aptos" w:hAnsi="Aptos" w:eastAsia="Aptos" w:cs="Aptos"/>
          <w:color w:val="000000" w:themeColor="text1" w:themeTint="FF" w:themeShade="FF"/>
        </w:rPr>
        <w:t>Nu klinkt ‘overstappen’ makkelijk, maar in werkelijkheid is het een complex proces en de grootste verandering in ons pensioenstelsel sinds de jaren 50.</w:t>
      </w:r>
      <w:r w:rsidRPr="0346F6FC" w:rsidR="296CF561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0346F6FC" w:rsidR="69B125A5">
        <w:rPr>
          <w:rFonts w:ascii="Aptos" w:hAnsi="Aptos" w:eastAsia="Aptos" w:cs="Aptos"/>
          <w:color w:val="000000" w:themeColor="text1" w:themeTint="FF" w:themeShade="FF"/>
        </w:rPr>
        <w:t>Hoewel</w:t>
      </w:r>
      <w:r w:rsidRPr="0346F6FC" w:rsidR="296CF561">
        <w:rPr>
          <w:rFonts w:ascii="Aptos" w:hAnsi="Aptos" w:eastAsia="Aptos" w:cs="Aptos"/>
          <w:color w:val="000000" w:themeColor="text1" w:themeTint="FF" w:themeShade="FF"/>
        </w:rPr>
        <w:t xml:space="preserve"> Nederland het beste stelsel ter wereld</w:t>
      </w:r>
      <w:r w:rsidRPr="0346F6FC" w:rsidR="34F31CA3">
        <w:rPr>
          <w:rFonts w:ascii="Aptos" w:hAnsi="Aptos" w:eastAsia="Aptos" w:cs="Aptos"/>
          <w:color w:val="000000" w:themeColor="text1" w:themeTint="FF" w:themeShade="FF"/>
        </w:rPr>
        <w:t xml:space="preserve"> had, was</w:t>
      </w:r>
      <w:r w:rsidRPr="0346F6FC" w:rsidR="296CF561">
        <w:rPr>
          <w:rFonts w:ascii="Aptos" w:hAnsi="Aptos" w:eastAsia="Aptos" w:cs="Aptos"/>
          <w:color w:val="000000" w:themeColor="text1" w:themeTint="FF" w:themeShade="FF"/>
        </w:rPr>
        <w:t xml:space="preserve"> vernieuwing nodig. </w:t>
      </w:r>
      <w:r w:rsidRPr="0346F6FC" w:rsidR="7853A48A">
        <w:rPr>
          <w:rFonts w:ascii="Aptos" w:hAnsi="Aptos" w:eastAsia="Aptos" w:cs="Aptos"/>
          <w:color w:val="000000" w:themeColor="text1" w:themeTint="FF" w:themeShade="FF"/>
        </w:rPr>
        <w:t>Het huidige stelsel sloot niet meer aan bij de</w:t>
      </w:r>
      <w:r w:rsidRPr="0346F6FC" w:rsidR="30218C13">
        <w:rPr>
          <w:rFonts w:ascii="Aptos" w:hAnsi="Aptos" w:eastAsia="Aptos" w:cs="Aptos"/>
          <w:color w:val="000000" w:themeColor="text1" w:themeTint="FF" w:themeShade="FF"/>
        </w:rPr>
        <w:t xml:space="preserve"> huidige</w:t>
      </w:r>
      <w:r w:rsidRPr="0346F6FC" w:rsidR="7853A48A">
        <w:rPr>
          <w:rFonts w:ascii="Aptos" w:hAnsi="Aptos" w:eastAsia="Aptos" w:cs="Aptos"/>
          <w:color w:val="000000" w:themeColor="text1" w:themeTint="FF" w:themeShade="FF"/>
        </w:rPr>
        <w:t xml:space="preserve"> arbeidsmarkt waa</w:t>
      </w:r>
      <w:r w:rsidRPr="0346F6FC" w:rsidR="19F48DAF">
        <w:rPr>
          <w:rFonts w:ascii="Aptos" w:hAnsi="Aptos" w:eastAsia="Aptos" w:cs="Aptos"/>
          <w:color w:val="000000" w:themeColor="text1" w:themeTint="FF" w:themeShade="FF"/>
        </w:rPr>
        <w:t>rin</w:t>
      </w:r>
      <w:r w:rsidRPr="0346F6FC" w:rsidR="7853A48A">
        <w:rPr>
          <w:rFonts w:ascii="Aptos" w:hAnsi="Aptos" w:eastAsia="Aptos" w:cs="Aptos"/>
          <w:color w:val="000000" w:themeColor="text1" w:themeTint="FF" w:themeShade="FF"/>
        </w:rPr>
        <w:t xml:space="preserve"> mensen vaker van baan wisselen of gaan zzp’en.</w:t>
      </w:r>
      <w:r w:rsidRPr="0346F6FC" w:rsidR="296CF561">
        <w:rPr>
          <w:rFonts w:ascii="Aptos" w:hAnsi="Aptos" w:eastAsia="Aptos" w:cs="Aptos"/>
          <w:color w:val="000000" w:themeColor="text1" w:themeTint="FF" w:themeShade="FF"/>
        </w:rPr>
        <w:t xml:space="preserve"> </w:t>
      </w:r>
    </w:p>
    <w:p w:rsidR="0D2E443E" w:rsidP="0346F6FC" w:rsidRDefault="0D2E443E" w14:paraId="21E04711" w14:textId="3D2BC194">
      <w:pPr>
        <w:pStyle w:val="Standaard"/>
        <w:rPr>
          <w:rFonts w:ascii="Aptos" w:hAnsi="Aptos" w:eastAsia="Aptos" w:cs="Aptos"/>
          <w:color w:val="000000" w:themeColor="text1" w:themeTint="FF" w:themeShade="FF"/>
        </w:rPr>
      </w:pPr>
      <w:r w:rsidRPr="0346F6FC" w:rsidR="0D2E443E">
        <w:rPr>
          <w:rFonts w:ascii="Aptos" w:hAnsi="Aptos" w:eastAsia="Aptos" w:cs="Aptos"/>
          <w:color w:val="000000" w:themeColor="text1" w:themeTint="FF" w:themeShade="FF"/>
        </w:rPr>
        <w:t>Wat de nieuwe pensioenregels voor jouw pensioen betekenen, kun</w:t>
      </w:r>
      <w:r w:rsidRPr="0346F6FC" w:rsidR="29E75C08">
        <w:rPr>
          <w:rFonts w:ascii="Aptos" w:hAnsi="Aptos" w:eastAsia="Aptos" w:cs="Aptos"/>
          <w:color w:val="000000" w:themeColor="text1" w:themeTint="FF" w:themeShade="FF"/>
        </w:rPr>
        <w:t xml:space="preserve"> je vinden op de speciale themawebsite nieuw pensioen. Ook kun je een </w:t>
      </w:r>
      <w:r w:rsidRPr="0346F6FC" w:rsidR="29E75C08">
        <w:rPr>
          <w:rFonts w:ascii="Aptos" w:hAnsi="Aptos" w:eastAsia="Aptos" w:cs="Aptos"/>
          <w:color w:val="000000" w:themeColor="text1" w:themeTint="FF" w:themeShade="FF"/>
        </w:rPr>
        <w:t>webinar</w:t>
      </w:r>
      <w:r w:rsidRPr="0346F6FC" w:rsidR="29E75C08">
        <w:rPr>
          <w:rFonts w:ascii="Aptos" w:hAnsi="Aptos" w:eastAsia="Aptos" w:cs="Aptos"/>
          <w:color w:val="000000" w:themeColor="text1" w:themeTint="FF" w:themeShade="FF"/>
        </w:rPr>
        <w:t xml:space="preserve"> terugkijken.</w:t>
      </w:r>
      <w:r w:rsidRPr="0346F6FC" w:rsidR="0D2E443E">
        <w:rPr>
          <w:rFonts w:ascii="Aptos" w:hAnsi="Aptos" w:eastAsia="Aptos" w:cs="Aptos"/>
          <w:color w:val="000000" w:themeColor="text1" w:themeTint="FF" w:themeShade="FF"/>
        </w:rPr>
        <w:t xml:space="preserve"> </w:t>
      </w:r>
    </w:p>
    <w:p w:rsidR="004A49AB" w:rsidP="4F91446E" w:rsidRDefault="0D2E443E" w14:paraId="05D5783F" w14:textId="6B4BA1CE">
      <w:pPr>
        <w:rPr>
          <w:rFonts w:ascii="Aptos" w:hAnsi="Aptos" w:eastAsia="Aptos" w:cs="Aptos"/>
          <w:color w:val="000000" w:themeColor="text1"/>
        </w:rPr>
      </w:pPr>
      <w:r w:rsidRPr="1A252D55" w:rsidR="0D2E443E">
        <w:rPr>
          <w:rFonts w:ascii="Aptos" w:hAnsi="Aptos" w:eastAsia="Aptos" w:cs="Aptos"/>
          <w:color w:val="000000" w:themeColor="text1" w:themeTint="FF" w:themeShade="FF"/>
        </w:rPr>
        <w:t>Blijf op de hoogte</w:t>
      </w:r>
      <w:r>
        <w:br/>
      </w:r>
      <w:r w:rsidRPr="1A252D55" w:rsidR="0D2E443E">
        <w:rPr>
          <w:rFonts w:ascii="Aptos" w:hAnsi="Aptos" w:eastAsia="Aptos" w:cs="Aptos"/>
          <w:color w:val="000000" w:themeColor="text1" w:themeTint="FF" w:themeShade="FF"/>
        </w:rPr>
        <w:t xml:space="preserve">Meld je aan via </w:t>
      </w:r>
      <w:r w:rsidRPr="1A252D55" w:rsidR="0D2E443E">
        <w:rPr>
          <w:rFonts w:ascii="Aptos" w:hAnsi="Aptos" w:eastAsia="Aptos" w:cs="Aptos"/>
          <w:color w:val="000000" w:themeColor="text1" w:themeTint="FF" w:themeShade="FF"/>
        </w:rPr>
        <w:t>MijnPNO</w:t>
      </w:r>
      <w:r w:rsidRPr="1A252D55" w:rsidR="0D2E443E">
        <w:rPr>
          <w:rFonts w:ascii="Aptos" w:hAnsi="Aptos" w:eastAsia="Aptos" w:cs="Aptos"/>
          <w:color w:val="000000" w:themeColor="text1" w:themeTint="FF" w:themeShade="FF"/>
        </w:rPr>
        <w:t xml:space="preserve"> voor de maandelijkse nieuwsbrie</w:t>
      </w:r>
      <w:r w:rsidRPr="1A252D55" w:rsidR="405955DE">
        <w:rPr>
          <w:rFonts w:ascii="Aptos" w:hAnsi="Aptos" w:eastAsia="Aptos" w:cs="Aptos"/>
          <w:color w:val="000000" w:themeColor="text1" w:themeTint="FF" w:themeShade="FF"/>
        </w:rPr>
        <w:t>f van PNO Media.</w:t>
      </w:r>
      <w:r w:rsidRPr="1A252D55" w:rsidR="0D2E443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A252D55" w:rsidR="0D2E443E">
        <w:rPr>
          <w:rFonts w:ascii="Aptos" w:hAnsi="Aptos" w:eastAsia="Aptos" w:cs="Aptos"/>
          <w:color w:val="000000" w:themeColor="text1" w:themeTint="FF" w:themeShade="FF"/>
        </w:rPr>
        <w:t>Zo blijf je op de hoogte van de overstap en wat de veranderingen betekenen voor jouw pensioen.</w:t>
      </w:r>
    </w:p>
    <w:p w:rsidR="004A49AB" w:rsidP="4F91446E" w:rsidRDefault="0D2E443E" w14:paraId="61438442" w14:textId="439D161D">
      <w:pPr>
        <w:rPr>
          <w:rFonts w:ascii="Aptos" w:hAnsi="Aptos" w:eastAsia="Aptos" w:cs="Aptos"/>
          <w:color w:val="000000" w:themeColor="text1"/>
        </w:rPr>
      </w:pPr>
      <w:r w:rsidRPr="1A252D55" w:rsidR="0D2E443E">
        <w:rPr>
          <w:rFonts w:ascii="Aptos" w:hAnsi="Aptos" w:eastAsia="Aptos" w:cs="Aptos"/>
          <w:color w:val="000000" w:themeColor="text1" w:themeTint="FF" w:themeShade="FF"/>
        </w:rPr>
        <w:t>Volg PNO Media daarnaast op LinkedIn</w:t>
      </w:r>
      <w:r w:rsidRPr="1A252D55" w:rsidR="0D2E443E">
        <w:rPr>
          <w:rFonts w:ascii="Aptos" w:hAnsi="Aptos" w:eastAsia="Aptos" w:cs="Aptos"/>
          <w:color w:val="000000" w:themeColor="text1" w:themeTint="FF" w:themeShade="FF"/>
        </w:rPr>
        <w:t>, Facebook</w:t>
      </w:r>
      <w:r w:rsidRPr="1A252D55" w:rsidR="407CBBDF">
        <w:rPr>
          <w:rFonts w:ascii="Aptos" w:hAnsi="Aptos" w:eastAsia="Aptos" w:cs="Aptos"/>
          <w:color w:val="000000" w:themeColor="text1" w:themeTint="FF" w:themeShade="FF"/>
        </w:rPr>
        <w:t>, X</w:t>
      </w:r>
      <w:r w:rsidRPr="1A252D55" w:rsidR="0D2E443E">
        <w:rPr>
          <w:rFonts w:ascii="Aptos" w:hAnsi="Aptos" w:eastAsia="Aptos" w:cs="Aptos"/>
          <w:color w:val="000000" w:themeColor="text1" w:themeTint="FF" w:themeShade="FF"/>
        </w:rPr>
        <w:t xml:space="preserve"> en Instagram voor de laatste updates.</w:t>
      </w:r>
    </w:p>
    <w:p w:rsidR="004A49AB" w:rsidP="1A252D55" w:rsidRDefault="0D2E443E" w14:paraId="2C77110E" w14:textId="75134282">
      <w:pPr>
        <w:rPr>
          <w:rFonts w:ascii="Aptos" w:hAnsi="Aptos" w:eastAsia="Aptos" w:cs="Aptos"/>
          <w:color w:val="000000" w:themeColor="text1" w:themeTint="FF" w:themeShade="FF"/>
        </w:rPr>
      </w:pPr>
      <w:r w:rsidRPr="0346F6FC" w:rsidR="0D2E443E">
        <w:rPr>
          <w:rFonts w:ascii="Aptos" w:hAnsi="Aptos" w:eastAsia="Aptos" w:cs="Aptos"/>
          <w:color w:val="000000" w:themeColor="text1" w:themeTint="FF" w:themeShade="FF"/>
        </w:rPr>
        <w:t>Persoonlijke informatie</w:t>
      </w:r>
      <w:r>
        <w:br/>
      </w:r>
      <w:r w:rsidRPr="0346F6FC" w:rsidR="0D2E443E">
        <w:rPr>
          <w:rFonts w:ascii="Aptos" w:hAnsi="Aptos" w:eastAsia="Aptos" w:cs="Aptos"/>
          <w:color w:val="000000" w:themeColor="text1" w:themeTint="FF" w:themeShade="FF"/>
        </w:rPr>
        <w:t xml:space="preserve">Belangrijke informatie </w:t>
      </w:r>
      <w:r w:rsidRPr="0346F6FC" w:rsidR="0D2E443E">
        <w:rPr>
          <w:rFonts w:ascii="Aptos" w:hAnsi="Aptos" w:eastAsia="Aptos" w:cs="Aptos"/>
          <w:color w:val="000000" w:themeColor="text1" w:themeTint="FF" w:themeShade="FF"/>
        </w:rPr>
        <w:t xml:space="preserve">over </w:t>
      </w:r>
      <w:r w:rsidRPr="0346F6FC" w:rsidR="78E450F9">
        <w:rPr>
          <w:rFonts w:ascii="Aptos" w:hAnsi="Aptos" w:eastAsia="Aptos" w:cs="Aptos"/>
          <w:color w:val="000000" w:themeColor="text1" w:themeTint="FF" w:themeShade="FF"/>
        </w:rPr>
        <w:t>jouw</w:t>
      </w:r>
      <w:r w:rsidRPr="0346F6FC" w:rsidR="78E450F9">
        <w:rPr>
          <w:rFonts w:ascii="Aptos" w:hAnsi="Aptos" w:eastAsia="Aptos" w:cs="Aptos"/>
          <w:color w:val="000000" w:themeColor="text1" w:themeTint="FF" w:themeShade="FF"/>
        </w:rPr>
        <w:t xml:space="preserve"> actuele pensioen vind je altijd terug in </w:t>
      </w:r>
      <w:r w:rsidRPr="0346F6FC" w:rsidR="78E450F9">
        <w:rPr>
          <w:rFonts w:ascii="Aptos" w:hAnsi="Aptos" w:eastAsia="Aptos" w:cs="Aptos"/>
          <w:color w:val="000000" w:themeColor="text1" w:themeTint="FF" w:themeShade="FF"/>
        </w:rPr>
        <w:t>MijnPNO</w:t>
      </w:r>
      <w:r w:rsidRPr="0346F6FC" w:rsidR="78E450F9">
        <w:rPr>
          <w:rFonts w:ascii="Aptos" w:hAnsi="Aptos" w:eastAsia="Aptos" w:cs="Aptos"/>
          <w:color w:val="000000" w:themeColor="text1" w:themeTint="FF" w:themeShade="FF"/>
        </w:rPr>
        <w:t xml:space="preserve">. Jouw persoonlijke pensioengegevens zijn beveiligd met </w:t>
      </w:r>
      <w:r w:rsidRPr="0346F6FC" w:rsidR="78E450F9">
        <w:rPr>
          <w:rFonts w:ascii="Aptos" w:hAnsi="Aptos" w:eastAsia="Aptos" w:cs="Aptos"/>
          <w:color w:val="000000" w:themeColor="text1" w:themeTint="FF" w:themeShade="FF"/>
        </w:rPr>
        <w:t>DigiD</w:t>
      </w:r>
      <w:r w:rsidRPr="0346F6FC" w:rsidR="78E450F9">
        <w:rPr>
          <w:rFonts w:ascii="Aptos" w:hAnsi="Aptos" w:eastAsia="Aptos" w:cs="Aptos"/>
          <w:color w:val="000000" w:themeColor="text1" w:themeTint="FF" w:themeShade="FF"/>
        </w:rPr>
        <w:t>.</w:t>
      </w:r>
    </w:p>
    <w:p w:rsidR="004A49AB" w:rsidP="1A252D55" w:rsidRDefault="0D2E443E" w14:paraId="222CDAF8" w14:textId="7A38283C">
      <w:pPr>
        <w:pStyle w:val="Standaard"/>
        <w:rPr>
          <w:rFonts w:ascii="Aptos" w:hAnsi="Aptos" w:eastAsia="Aptos" w:cs="Aptos"/>
          <w:color w:val="000000" w:themeColor="text1"/>
        </w:rPr>
      </w:pPr>
      <w:r w:rsidRPr="0346F6FC" w:rsidR="0D2E443E">
        <w:rPr>
          <w:rFonts w:ascii="Aptos" w:hAnsi="Aptos" w:eastAsia="Aptos" w:cs="Aptos"/>
          <w:color w:val="000000" w:themeColor="text1" w:themeTint="FF" w:themeShade="FF"/>
        </w:rPr>
        <w:t>Hier zie je wanneer je welke informatie ontvangt:</w:t>
      </w:r>
    </w:p>
    <w:p w:rsidR="004A49AB" w:rsidP="4F91446E" w:rsidRDefault="0D2E443E" w14:paraId="28BF5CF4" w14:textId="203D5287">
      <w:pPr>
        <w:pStyle w:val="Lijstalinea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1A252D55" w:rsidR="0D2E443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Eind 2026</w:t>
      </w:r>
      <w:r w:rsidRPr="1A252D55" w:rsidR="0D2E443E">
        <w:rPr>
          <w:rFonts w:ascii="Aptos" w:hAnsi="Aptos" w:eastAsia="Aptos" w:cs="Aptos"/>
          <w:color w:val="000000" w:themeColor="text1" w:themeTint="FF" w:themeShade="FF"/>
        </w:rPr>
        <w:t xml:space="preserve"> ontvang je een overzich</w:t>
      </w:r>
      <w:r w:rsidRPr="1A252D55" w:rsidR="21ECB5E6">
        <w:rPr>
          <w:rFonts w:ascii="Aptos" w:hAnsi="Aptos" w:eastAsia="Aptos" w:cs="Aptos"/>
          <w:color w:val="000000" w:themeColor="text1" w:themeTint="FF" w:themeShade="FF"/>
        </w:rPr>
        <w:t xml:space="preserve">t met de eerste berekening </w:t>
      </w:r>
      <w:r w:rsidRPr="1A252D55" w:rsidR="0D2E443E">
        <w:rPr>
          <w:rFonts w:ascii="Aptos" w:hAnsi="Aptos" w:eastAsia="Aptos" w:cs="Aptos"/>
          <w:color w:val="000000" w:themeColor="text1" w:themeTint="FF" w:themeShade="FF"/>
        </w:rPr>
        <w:t>van je te verwachten pensioen na 1 januari 2027.</w:t>
      </w:r>
    </w:p>
    <w:p w:rsidR="004A49AB" w:rsidP="4F91446E" w:rsidRDefault="0D2E443E" w14:paraId="6AAC8307" w14:textId="3293FAAD">
      <w:pPr>
        <w:pStyle w:val="Lijstalinea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1A252D55" w:rsidR="0D2E443E">
        <w:rPr>
          <w:rFonts w:ascii="Aptos" w:hAnsi="Aptos" w:eastAsia="Aptos" w:cs="Aptos"/>
          <w:color w:val="000000" w:themeColor="text1" w:themeTint="FF" w:themeShade="FF"/>
        </w:rPr>
        <w:t xml:space="preserve">In het </w:t>
      </w:r>
      <w:r w:rsidRPr="1A252D55" w:rsidR="0D2E443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eerste kwartaal van 2027 </w:t>
      </w:r>
      <w:r w:rsidRPr="1A252D55" w:rsidR="42346802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volgt een tweede berekening met de</w:t>
      </w:r>
      <w:r w:rsidRPr="1A252D55" w:rsidR="0D2E443E">
        <w:rPr>
          <w:rFonts w:ascii="Aptos" w:hAnsi="Aptos" w:eastAsia="Aptos" w:cs="Aptos"/>
          <w:color w:val="000000" w:themeColor="text1" w:themeTint="FF" w:themeShade="FF"/>
        </w:rPr>
        <w:t xml:space="preserve"> preciezere bedragen.</w:t>
      </w:r>
    </w:p>
    <w:p w:rsidR="004A49AB" w:rsidP="4F91446E" w:rsidRDefault="0D2E443E" w14:paraId="17DD79AF" w14:textId="75E4001B">
      <w:pPr>
        <w:rPr>
          <w:rFonts w:ascii="Aptos" w:hAnsi="Aptos" w:eastAsia="Aptos" w:cs="Aptos"/>
          <w:color w:val="000000" w:themeColor="text1"/>
        </w:rPr>
      </w:pPr>
      <w:r w:rsidRPr="0346F6FC" w:rsidR="0D2E443E">
        <w:rPr>
          <w:rFonts w:ascii="Aptos" w:hAnsi="Aptos" w:eastAsia="Aptos" w:cs="Aptos"/>
          <w:color w:val="000000" w:themeColor="text1" w:themeTint="FF" w:themeShade="FF"/>
        </w:rPr>
        <w:t>Al</w:t>
      </w:r>
      <w:r w:rsidRPr="0346F6FC" w:rsidR="235DCD96">
        <w:rPr>
          <w:rFonts w:ascii="Aptos" w:hAnsi="Aptos" w:eastAsia="Aptos" w:cs="Aptos"/>
          <w:color w:val="000000" w:themeColor="text1" w:themeTint="FF" w:themeShade="FF"/>
        </w:rPr>
        <w:t xml:space="preserve"> jouw persoonlijke documenten</w:t>
      </w:r>
      <w:r w:rsidRPr="0346F6FC" w:rsidR="2C1C8764">
        <w:rPr>
          <w:rFonts w:ascii="Aptos" w:hAnsi="Aptos" w:eastAsia="Aptos" w:cs="Aptos"/>
          <w:color w:val="000000" w:themeColor="text1" w:themeTint="FF" w:themeShade="FF"/>
        </w:rPr>
        <w:t xml:space="preserve"> van PNO Media </w:t>
      </w:r>
      <w:r w:rsidRPr="0346F6FC" w:rsidR="0D2E443E">
        <w:rPr>
          <w:rFonts w:ascii="Aptos" w:hAnsi="Aptos" w:eastAsia="Aptos" w:cs="Aptos"/>
          <w:color w:val="000000" w:themeColor="text1" w:themeTint="FF" w:themeShade="FF"/>
        </w:rPr>
        <w:t xml:space="preserve">kun je terugvinden in </w:t>
      </w:r>
      <w:r w:rsidRPr="0346F6FC" w:rsidR="0D2E443E">
        <w:rPr>
          <w:rFonts w:ascii="Aptos" w:hAnsi="Aptos" w:eastAsia="Aptos" w:cs="Aptos"/>
          <w:color w:val="000000" w:themeColor="text1" w:themeTint="FF" w:themeShade="FF"/>
        </w:rPr>
        <w:t>MijnPNO</w:t>
      </w:r>
      <w:r w:rsidRPr="0346F6FC" w:rsidR="0D2E443E">
        <w:rPr>
          <w:rFonts w:ascii="Aptos" w:hAnsi="Aptos" w:eastAsia="Aptos" w:cs="Aptos"/>
          <w:color w:val="000000" w:themeColor="text1" w:themeTint="FF" w:themeShade="FF"/>
        </w:rPr>
        <w:t>.</w:t>
      </w:r>
    </w:p>
    <w:p w:rsidR="004A49AB" w:rsidP="4F91446E" w:rsidRDefault="0D2E443E" w14:paraId="38304FC0" w14:textId="37E63B7C">
      <w:pPr>
        <w:rPr>
          <w:rFonts w:ascii="Aptos" w:hAnsi="Aptos" w:eastAsia="Aptos" w:cs="Aptos"/>
          <w:color w:val="000000" w:themeColor="text1"/>
        </w:rPr>
      </w:pPr>
      <w:r w:rsidRPr="0346F6FC" w:rsidR="0D2E443E">
        <w:rPr>
          <w:rFonts w:ascii="Aptos" w:hAnsi="Aptos" w:eastAsia="Aptos" w:cs="Aptos"/>
          <w:color w:val="000000" w:themeColor="text1" w:themeTint="FF" w:themeShade="FF"/>
        </w:rPr>
        <w:t>Presentaties</w:t>
      </w:r>
      <w:r>
        <w:br/>
      </w:r>
      <w:r w:rsidRPr="0346F6FC" w:rsidR="0D2E443E">
        <w:rPr>
          <w:rFonts w:ascii="Aptos" w:hAnsi="Aptos" w:eastAsia="Aptos" w:cs="Aptos"/>
          <w:color w:val="000000" w:themeColor="text1" w:themeTint="FF" w:themeShade="FF"/>
        </w:rPr>
        <w:t>Naarmate de overstap dichterbij komt,</w:t>
      </w:r>
      <w:r w:rsidRPr="0346F6FC" w:rsidR="17434D20">
        <w:rPr>
          <w:rFonts w:ascii="Aptos" w:hAnsi="Aptos" w:eastAsia="Aptos" w:cs="Aptos"/>
          <w:color w:val="000000" w:themeColor="text1" w:themeTint="FF" w:themeShade="FF"/>
        </w:rPr>
        <w:t xml:space="preserve"> zul je ongetwijfeld meer vragen hebben.</w:t>
      </w:r>
      <w:r w:rsidRPr="0346F6FC" w:rsidR="0D2E443E">
        <w:rPr>
          <w:rFonts w:ascii="Aptos" w:hAnsi="Aptos" w:eastAsia="Aptos" w:cs="Aptos"/>
          <w:color w:val="000000" w:themeColor="text1" w:themeTint="FF" w:themeShade="FF"/>
        </w:rPr>
        <w:t xml:space="preserve"> Daarom organiseert PNO Media volgend jaar presentaties, zowel op locatie als online.</w:t>
      </w:r>
    </w:p>
    <w:p w:rsidR="0D2E443E" w:rsidP="1A252D55" w:rsidRDefault="0D2E443E" w14:paraId="3BECA2B5" w14:textId="52CFB19D">
      <w:pPr>
        <w:rPr>
          <w:rFonts w:ascii="Aptos" w:hAnsi="Aptos" w:eastAsia="Aptos" w:cs="Aptos"/>
          <w:color w:val="000000" w:themeColor="text1" w:themeTint="FF" w:themeShade="FF"/>
        </w:rPr>
      </w:pPr>
      <w:r w:rsidRPr="3C9118B3" w:rsidR="1663E895">
        <w:rPr>
          <w:rFonts w:ascii="Aptos" w:hAnsi="Aptos" w:eastAsia="Aptos" w:cs="Aptos"/>
          <w:color w:val="000000" w:themeColor="text1" w:themeTint="FF" w:themeShade="FF"/>
        </w:rPr>
        <w:t xml:space="preserve">Heb je interesse? Geef dit door aan je manager, dan plannen we </w:t>
      </w:r>
      <w:r w:rsidRPr="3C9118B3" w:rsidR="4AEA8003">
        <w:rPr>
          <w:rFonts w:ascii="Aptos" w:hAnsi="Aptos" w:eastAsia="Aptos" w:cs="Aptos"/>
          <w:color w:val="000000" w:themeColor="text1" w:themeTint="FF" w:themeShade="FF"/>
        </w:rPr>
        <w:t xml:space="preserve">in overleg met PNO Media </w:t>
      </w:r>
      <w:r w:rsidRPr="3C9118B3" w:rsidR="63282455">
        <w:rPr>
          <w:rFonts w:ascii="Aptos" w:hAnsi="Aptos" w:eastAsia="Aptos" w:cs="Aptos"/>
          <w:color w:val="000000" w:themeColor="text1" w:themeTint="FF" w:themeShade="FF"/>
        </w:rPr>
        <w:t>,</w:t>
      </w:r>
      <w:r w:rsidRPr="3C9118B3" w:rsidR="1663E895">
        <w:rPr>
          <w:rFonts w:ascii="Aptos" w:hAnsi="Aptos" w:eastAsia="Aptos" w:cs="Aptos"/>
          <w:color w:val="000000" w:themeColor="text1" w:themeTint="FF" w:themeShade="FF"/>
        </w:rPr>
        <w:t>een sessie voo</w:t>
      </w:r>
      <w:r w:rsidRPr="3C9118B3" w:rsidR="5BF4D820">
        <w:rPr>
          <w:rFonts w:ascii="Aptos" w:hAnsi="Aptos" w:eastAsia="Aptos" w:cs="Aptos"/>
          <w:color w:val="000000" w:themeColor="text1" w:themeTint="FF" w:themeShade="FF"/>
        </w:rPr>
        <w:t>r zoveel mogelijk mensen in onze organisatie.</w:t>
      </w:r>
    </w:p>
    <w:p w:rsidR="0D2E443E" w:rsidP="1A252D55" w:rsidRDefault="0D2E443E" w14:paraId="51F6DBF4" w14:textId="07366E35">
      <w:pPr>
        <w:pStyle w:val="Standaard"/>
        <w:rPr>
          <w:rFonts w:ascii="Aptos" w:hAnsi="Aptos" w:eastAsia="Aptos" w:cs="Aptos"/>
          <w:color w:val="000000" w:themeColor="text1" w:themeTint="FF" w:themeShade="FF"/>
        </w:rPr>
      </w:pPr>
      <w:r w:rsidRPr="1A252D55" w:rsidR="0D2E443E">
        <w:rPr>
          <w:rFonts w:ascii="Aptos" w:hAnsi="Aptos" w:eastAsia="Aptos" w:cs="Aptos"/>
          <w:color w:val="000000" w:themeColor="text1" w:themeTint="FF" w:themeShade="FF"/>
        </w:rPr>
        <w:t xml:space="preserve">Heb je andere vragen over je pensioen(opbouw)? Laat het ons gerust weten. </w:t>
      </w:r>
      <w:r w:rsidRPr="1A252D55" w:rsidR="1787618C">
        <w:rPr>
          <w:rFonts w:ascii="Aptos" w:hAnsi="Aptos" w:eastAsia="Aptos" w:cs="Aptos"/>
          <w:color w:val="000000" w:themeColor="text1" w:themeTint="FF" w:themeShade="FF"/>
        </w:rPr>
        <w:t xml:space="preserve">Of neem contact op met PNO Media. Ook kun je kijken in </w:t>
      </w:r>
      <w:r w:rsidRPr="1A252D55" w:rsidR="1787618C">
        <w:rPr>
          <w:rFonts w:ascii="Aptos" w:hAnsi="Aptos" w:eastAsia="Aptos" w:cs="Aptos"/>
          <w:color w:val="000000" w:themeColor="text1" w:themeTint="FF" w:themeShade="FF"/>
        </w:rPr>
        <w:t>MijnPNO</w:t>
      </w:r>
      <w:r w:rsidRPr="1A252D55" w:rsidR="1787618C">
        <w:rPr>
          <w:rFonts w:ascii="Aptos" w:hAnsi="Aptos" w:eastAsia="Aptos" w:cs="Aptos"/>
          <w:color w:val="000000" w:themeColor="text1" w:themeTint="FF" w:themeShade="FF"/>
        </w:rPr>
        <w:t>. Daar zie je bijvoorbeeld hoe je je pensioen kunt afstemmen op jouw persoonlijke wensen.</w:t>
      </w:r>
    </w:p>
    <w:p w:rsidR="004A49AB" w:rsidRDefault="004A49AB" w14:paraId="7B5CAEB5" w14:textId="13C8AB4A"/>
    <w:sectPr w:rsidR="004A49A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2DD9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21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131D71"/>
    <w:rsid w:val="004A49AB"/>
    <w:rsid w:val="00C512C5"/>
    <w:rsid w:val="0346F6FC"/>
    <w:rsid w:val="0D2E443E"/>
    <w:rsid w:val="0EA39406"/>
    <w:rsid w:val="0F30FCE2"/>
    <w:rsid w:val="11131D71"/>
    <w:rsid w:val="111C33B7"/>
    <w:rsid w:val="1663E895"/>
    <w:rsid w:val="17434D20"/>
    <w:rsid w:val="1787618C"/>
    <w:rsid w:val="196E8ED4"/>
    <w:rsid w:val="19F48DAF"/>
    <w:rsid w:val="1A252D55"/>
    <w:rsid w:val="21ECB5E6"/>
    <w:rsid w:val="2301990A"/>
    <w:rsid w:val="235DCD96"/>
    <w:rsid w:val="2750B470"/>
    <w:rsid w:val="296CF561"/>
    <w:rsid w:val="29E75C08"/>
    <w:rsid w:val="2AC8D0E2"/>
    <w:rsid w:val="2C1C8764"/>
    <w:rsid w:val="2D74A93E"/>
    <w:rsid w:val="2E255056"/>
    <w:rsid w:val="2E861E29"/>
    <w:rsid w:val="30218C13"/>
    <w:rsid w:val="3105152A"/>
    <w:rsid w:val="312EF4BF"/>
    <w:rsid w:val="34F31CA3"/>
    <w:rsid w:val="3ADC3865"/>
    <w:rsid w:val="3C9118B3"/>
    <w:rsid w:val="405955DE"/>
    <w:rsid w:val="407CBBDF"/>
    <w:rsid w:val="41AF92CB"/>
    <w:rsid w:val="42346802"/>
    <w:rsid w:val="4AEA8003"/>
    <w:rsid w:val="4DE625C1"/>
    <w:rsid w:val="4F91446E"/>
    <w:rsid w:val="509304D9"/>
    <w:rsid w:val="54CAFC0E"/>
    <w:rsid w:val="5692D333"/>
    <w:rsid w:val="57ACF700"/>
    <w:rsid w:val="582736D8"/>
    <w:rsid w:val="5AE918E2"/>
    <w:rsid w:val="5BF4D820"/>
    <w:rsid w:val="6205450D"/>
    <w:rsid w:val="63282455"/>
    <w:rsid w:val="63F0A6DB"/>
    <w:rsid w:val="69B125A5"/>
    <w:rsid w:val="70AE610C"/>
    <w:rsid w:val="70B52809"/>
    <w:rsid w:val="764D3515"/>
    <w:rsid w:val="7853A48A"/>
    <w:rsid w:val="78E450F9"/>
    <w:rsid w:val="796C8720"/>
    <w:rsid w:val="7ADC9272"/>
    <w:rsid w:val="7E09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7029"/>
  <w15:chartTrackingRefBased/>
  <w15:docId w15:val="{8D0D9946-705F-4A1D-A088-123DE136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4F914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E967C46DE32C47AC8CD2F093E0B4B7" ma:contentTypeVersion="20" ma:contentTypeDescription="Een nieuw document maken." ma:contentTypeScope="" ma:versionID="2d03f8963c18caa3071d6bbd0b1ada4b">
  <xsd:schema xmlns:xsd="http://www.w3.org/2001/XMLSchema" xmlns:xs="http://www.w3.org/2001/XMLSchema" xmlns:p="http://schemas.microsoft.com/office/2006/metadata/properties" xmlns:ns1="http://schemas.microsoft.com/sharepoint/v3" xmlns:ns2="2ee7f1e3-6b95-4d2d-b059-63f4f6f42335" xmlns:ns3="ed544a9b-809a-4d6b-96e4-a43266d5406d" targetNamespace="http://schemas.microsoft.com/office/2006/metadata/properties" ma:root="true" ma:fieldsID="2ba3cd4fea4ba76c1f44bf78859b1412" ns1:_="" ns2:_="" ns3:_="">
    <xsd:import namespace="http://schemas.microsoft.com/sharepoint/v3"/>
    <xsd:import namespace="2ee7f1e3-6b95-4d2d-b059-63f4f6f42335"/>
    <xsd:import namespace="ed544a9b-809a-4d6b-96e4-a43266d5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f1e3-6b95-4d2d-b059-63f4f6f42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8ff07c3-1f23-4a71-bcc6-71170f03a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44a9b-809a-4d6b-96e4-a43266d54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b55918-d8c1-4d33-aeb6-d2f6ffa19df2}" ma:internalName="TaxCatchAll" ma:showField="CatchAllData" ma:web="ed544a9b-809a-4d6b-96e4-a43266d5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7f1e3-6b95-4d2d-b059-63f4f6f42335">
      <Terms xmlns="http://schemas.microsoft.com/office/infopath/2007/PartnerControls"/>
    </lcf76f155ced4ddcb4097134ff3c332f>
    <_ip_UnifiedCompliancePolicyUIAction xmlns="http://schemas.microsoft.com/sharepoint/v3" xsi:nil="true"/>
    <TaxCatchAll xmlns="ed544a9b-809a-4d6b-96e4-a43266d5406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7EA71A-CF8F-4FFA-AD9A-2A02E7D7B268}"/>
</file>

<file path=customXml/itemProps2.xml><?xml version="1.0" encoding="utf-8"?>
<ds:datastoreItem xmlns:ds="http://schemas.openxmlformats.org/officeDocument/2006/customXml" ds:itemID="{3CA68969-7307-4711-B12D-817FCB9F8EFE}"/>
</file>

<file path=customXml/itemProps3.xml><?xml version="1.0" encoding="utf-8"?>
<ds:datastoreItem xmlns:ds="http://schemas.openxmlformats.org/officeDocument/2006/customXml" ds:itemID="{29D14A5C-1055-4059-A17C-D45B9985C82D}"/>
</file>

<file path=docMetadata/LabelInfo.xml><?xml version="1.0" encoding="utf-8"?>
<clbl:labelList xmlns:clbl="http://schemas.microsoft.com/office/2020/mipLabelMetadata">
  <clbl:label id="{8333de4f-b710-4af1-870a-414b1ee2ff53}" enabled="1" method="Standard" siteId="{529945b8-6c9b-4192-b37c-598c096ad25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Cathelijne Jansen</dc:creator>
  <cp:keywords/>
  <dc:description/>
  <cp:lastModifiedBy>Cathelijne Jansen</cp:lastModifiedBy>
  <cp:revision>4</cp:revision>
  <dcterms:created xsi:type="dcterms:W3CDTF">2025-11-25T18:38:00Z</dcterms:created>
  <dcterms:modified xsi:type="dcterms:W3CDTF">2025-11-28T15:13:27Z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0x0101003DE967C46DE32C47AC8CD2F093E0B4B7</vt:lpwstr>
  </property>
  <property fmtid="{D5CDD505-2E9C-101B-9397-08002B2CF9AE}" pid="4" name="docLang">
    <vt:lpwstr>nl</vt:lpwstr>
  </property>
  <property fmtid="{D5CDD505-2E9C-101B-9397-08002B2CF9AE}" pid="5" name="MediaServiceImageTags">
    <vt:lpwstr/>
  </property>
</Properties>
</file>